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BA" w:rsidRDefault="00674ACC" w:rsidP="00674ACC">
      <w:pPr>
        <w:spacing w:after="0" w:line="240" w:lineRule="auto"/>
        <w:ind w:firstLine="567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Советы  выпускникам </w:t>
      </w:r>
    </w:p>
    <w:p w:rsidR="00674ACC" w:rsidRDefault="00674ACC" w:rsidP="00674ACC">
      <w:pPr>
        <w:spacing w:after="0" w:line="240" w:lineRule="auto"/>
        <w:ind w:firstLine="567"/>
        <w:jc w:val="center"/>
        <w:rPr>
          <w:b/>
          <w:bCs/>
          <w:sz w:val="40"/>
          <w:szCs w:val="40"/>
        </w:rPr>
      </w:pPr>
    </w:p>
    <w:p w:rsidR="00674ACC" w:rsidRPr="00674ACC" w:rsidRDefault="00674ACC" w:rsidP="00674ACC">
      <w:pPr>
        <w:spacing w:after="0" w:line="240" w:lineRule="auto"/>
        <w:ind w:firstLine="567"/>
        <w:jc w:val="center"/>
        <w:rPr>
          <w:b/>
          <w:bCs/>
          <w:sz w:val="40"/>
          <w:szCs w:val="40"/>
        </w:rPr>
      </w:pP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b/>
          <w:szCs w:val="28"/>
          <w:u w:val="single"/>
        </w:rPr>
      </w:pPr>
      <w:r w:rsidRPr="00674ACC">
        <w:rPr>
          <w:b/>
          <w:szCs w:val="28"/>
          <w:u w:val="single"/>
        </w:rPr>
        <w:t xml:space="preserve">1.Пейте воду. 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В ситуации стресса наше тело мгновенно обезвоживается. Поэтому иногда достаточно восстановить водный баланс, чтобы почувствовать себя гораздо лучше. Сделайте несколько глубоких вдохов и выдохов, полностью концентрируясь на процессе дыхания.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* Как ВОДА поможет избежать неблагоприятных последствий стресса: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все электрические и химические действия центральной нервной системы зависят от проводимости электрических связей между мозгом и сенсорными органами, которые поддерживаются водой;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вода увеличивает способность гемоглобина переносить молекулы кислорода в 70 – 100 раз;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вода участвует во всех метаболических процессах в организме, это универсальный растворитель;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вода необходима для правильного функционирования лимфатической системы, ответственной, в том числе, за иммунитет;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вода участвует в синтезе протеинов;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вода активизирует мозг для надежных электрических и химических действий, для надежного накопления и оживления информации, улучшается концентрация внимания, снижается умственное утомление, улучшается умственная и физическая координация и т.д.</w:t>
      </w:r>
    </w:p>
    <w:p w:rsidR="00674ACC" w:rsidRDefault="00674ACC" w:rsidP="00674ACC">
      <w:pPr>
        <w:spacing w:after="0" w:line="240" w:lineRule="auto"/>
        <w:ind w:firstLine="567"/>
        <w:jc w:val="both"/>
        <w:rPr>
          <w:szCs w:val="28"/>
        </w:rPr>
      </w:pP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b/>
          <w:szCs w:val="28"/>
        </w:rPr>
      </w:pPr>
      <w:r w:rsidRPr="00674ACC">
        <w:rPr>
          <w:b/>
          <w:szCs w:val="28"/>
        </w:rPr>
        <w:t xml:space="preserve">2.  </w:t>
      </w:r>
      <w:r w:rsidRPr="00674ACC">
        <w:rPr>
          <w:b/>
          <w:szCs w:val="28"/>
          <w:u w:val="single"/>
        </w:rPr>
        <w:t>Перекрестная ходьба</w:t>
      </w:r>
      <w:r w:rsidRPr="00674ACC">
        <w:rPr>
          <w:b/>
          <w:szCs w:val="28"/>
        </w:rPr>
        <w:t xml:space="preserve">. 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ПЕРЕКРЕСТНЫЙ ШАГ быстро снижает уровень адреналина и помогает Вам действовать наиболее эффективно в ситуации стресса.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Это движение похоже на шаг на месте. Делайте движение рукой и противоположной ногой навстречу друг другу так, чтобы локоть и колено соединялись (или почти соединялись), пересекая среднюю линию тела. То же – с другой парой рука-нога. Выполняйте это упражнение ОЧЕНЬ медленно в течение 1 минуты.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* Как ПЕРЕКРЕСТНЫЙ ШАГ поможет избежать неблагоприятных последствий стресса: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возбуждает оба полушария головного мозга одновременно;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активизирует координацию право-лево на физическом уровне (движения) и психологическом уровне (возможность логически мыслить и проявлять творческие способности в решении любой задачи);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увеличивает скорость и эффективность мышления в 6 раз;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быстро снижает уровень адреналина в печени, снижается стресс;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ПЕРЕКРЕСТНЫЙ ШАГ стимулирует и оживляет один из базовых рефлексов нашего тела – клоакальный (сокращение и рассокращение мышц живота);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Расширяется вариабельность поведения – Вы имеете множество выборов.</w:t>
      </w:r>
    </w:p>
    <w:p w:rsidR="00674ACC" w:rsidRDefault="00674ACC" w:rsidP="00674ACC">
      <w:pPr>
        <w:spacing w:after="0" w:line="240" w:lineRule="auto"/>
        <w:ind w:firstLine="567"/>
        <w:jc w:val="both"/>
        <w:rPr>
          <w:b/>
          <w:szCs w:val="28"/>
        </w:rPr>
      </w:pP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b/>
          <w:szCs w:val="28"/>
        </w:rPr>
      </w:pPr>
      <w:r w:rsidRPr="00674ACC">
        <w:rPr>
          <w:b/>
          <w:szCs w:val="28"/>
        </w:rPr>
        <w:lastRenderedPageBreak/>
        <w:t xml:space="preserve">3. </w:t>
      </w:r>
      <w:r w:rsidRPr="00674ACC">
        <w:rPr>
          <w:b/>
          <w:szCs w:val="28"/>
          <w:u w:val="single"/>
        </w:rPr>
        <w:t>Крюк Кука.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Упражнение состоит из двух частей.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Сначала положите левую лодыжку на правое колено. Затем обхватите левую лодыжку правой рукой. Левой рукой возьмитесь поперек за левую стопу. ( Некоторым удобнее положить правую лодыжку на левое колено). Посидите так минуту, глубоко дыша, язык на нёбе, взгляд под закрытыми веками – вверх. Положение должно быть очень комфортным.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            Выполняя вторую часть упражнения, поставьте ноги параллельно, соедините подушечки пальцев правой и левой руки, язык на нёбе, взгляд вниз. Продолжайте глубоко и спокойно дышать в течение минуты.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* Как КРЮКИ КУКА помогают избежать неблагоприятных последствий стресса: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в упражнении «крюки» замыкается цепь электрических процессов в теле и таким образом активизируется и концентрируется внимание и дезорганизованная энергия;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мозг и тело избавляются от избыточного напряжения, как только энергия начинает циркулировать через зоны, блокированные под влиянием сокращения мышц;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упражнение способствует свободному течению энергии по телу;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задействуется и активизируется рефлекс гравитации, активизируются зрительные и двигательные зоны мозга;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- </w:t>
      </w:r>
      <w:proofErr w:type="spellStart"/>
      <w:r w:rsidRPr="00674ACC">
        <w:rPr>
          <w:szCs w:val="28"/>
        </w:rPr>
        <w:t>балансируется</w:t>
      </w:r>
      <w:proofErr w:type="spellEnd"/>
      <w:r w:rsidRPr="00674ACC">
        <w:rPr>
          <w:szCs w:val="28"/>
        </w:rPr>
        <w:t xml:space="preserve"> работа двух полушарий мозга;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- электрическая энергия переносится из задних отделов мозга, отвечающих за выживание, в зоны среднего мозга и </w:t>
      </w:r>
      <w:proofErr w:type="spellStart"/>
      <w:r w:rsidRPr="00674ACC">
        <w:rPr>
          <w:szCs w:val="28"/>
        </w:rPr>
        <w:t>неокортекса</w:t>
      </w:r>
      <w:proofErr w:type="spellEnd"/>
      <w:r w:rsidRPr="00674ACC">
        <w:rPr>
          <w:szCs w:val="28"/>
        </w:rPr>
        <w:t>. Вы готовы принять взвешенное решение.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- снижается депрессия, боль, утомление и </w:t>
      </w:r>
      <w:proofErr w:type="spellStart"/>
      <w:r w:rsidRPr="00674ACC">
        <w:rPr>
          <w:szCs w:val="28"/>
        </w:rPr>
        <w:t>гиперактивность</w:t>
      </w:r>
      <w:proofErr w:type="spellEnd"/>
      <w:r w:rsidRPr="00674ACC">
        <w:rPr>
          <w:szCs w:val="28"/>
        </w:rPr>
        <w:t>;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- ослабляется эмоциональный стресс.</w:t>
      </w:r>
    </w:p>
    <w:p w:rsidR="00674ACC" w:rsidRDefault="00674ACC" w:rsidP="00674ACC">
      <w:pPr>
        <w:spacing w:after="0" w:line="240" w:lineRule="auto"/>
        <w:ind w:firstLine="567"/>
        <w:jc w:val="both"/>
        <w:rPr>
          <w:b/>
          <w:szCs w:val="28"/>
        </w:rPr>
      </w:pPr>
    </w:p>
    <w:p w:rsid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b/>
          <w:szCs w:val="28"/>
        </w:rPr>
        <w:t xml:space="preserve">4. </w:t>
      </w:r>
      <w:r w:rsidRPr="00674ACC">
        <w:rPr>
          <w:b/>
          <w:szCs w:val="28"/>
          <w:u w:val="single"/>
        </w:rPr>
        <w:t>Позитивные точки.</w:t>
      </w:r>
      <w:r w:rsidRPr="00674ACC">
        <w:rPr>
          <w:szCs w:val="28"/>
        </w:rPr>
        <w:t xml:space="preserve"> 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Держите ПОЗИТИВНЫЕ ТОЧКИ, чтобы снять стресс и/или повысить мотивацию.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«Позитивные точки» расположены посередине между бровями и линией роста волос точно над зрачками. Достаточно легкого касания. Вы успокоитесь менее, чем за одну минуту. Дышите глубоко и свободно.</w:t>
      </w:r>
    </w:p>
    <w:p w:rsidR="001812BA" w:rsidRPr="00674ACC" w:rsidRDefault="001812BA" w:rsidP="00674ACC">
      <w:pPr>
        <w:spacing w:after="0" w:line="240" w:lineRule="auto"/>
        <w:ind w:firstLine="567"/>
        <w:jc w:val="both"/>
        <w:rPr>
          <w:szCs w:val="28"/>
        </w:rPr>
      </w:pPr>
    </w:p>
    <w:p w:rsidR="00C22A89" w:rsidRPr="00674ACC" w:rsidRDefault="00C22A89" w:rsidP="00674ACC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C22A89" w:rsidRPr="00674ACC" w:rsidRDefault="00C22A89" w:rsidP="00674ACC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C22A89" w:rsidRPr="00674ACC" w:rsidRDefault="00C22A89" w:rsidP="00674ACC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C22A89" w:rsidRPr="00674ACC" w:rsidRDefault="00C22A89" w:rsidP="00674ACC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C22A89" w:rsidRPr="00674ACC" w:rsidRDefault="00C22A89" w:rsidP="00674ACC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C22A89" w:rsidRPr="00674ACC" w:rsidRDefault="00C22A89" w:rsidP="00674ACC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C22A89" w:rsidRPr="00674ACC" w:rsidRDefault="00C22A89" w:rsidP="00674ACC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C22A89" w:rsidRPr="00674ACC" w:rsidRDefault="00C22A89" w:rsidP="00674ACC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C22A89" w:rsidRPr="00674ACC" w:rsidRDefault="00C22A89" w:rsidP="00674ACC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C22A89" w:rsidRPr="00674ACC" w:rsidRDefault="00C22A89" w:rsidP="00674ACC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C22A89" w:rsidRPr="00674ACC" w:rsidRDefault="00C22A89" w:rsidP="00674ACC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34518F" w:rsidRPr="00091454" w:rsidRDefault="0034518F" w:rsidP="0034518F">
      <w:pPr>
        <w:spacing w:after="0" w:line="240" w:lineRule="auto"/>
        <w:ind w:firstLine="567"/>
        <w:jc w:val="center"/>
        <w:rPr>
          <w:sz w:val="32"/>
          <w:szCs w:val="32"/>
        </w:rPr>
      </w:pPr>
      <w:r w:rsidRPr="00091454">
        <w:rPr>
          <w:b/>
          <w:bCs/>
          <w:sz w:val="32"/>
          <w:szCs w:val="32"/>
        </w:rPr>
        <w:lastRenderedPageBreak/>
        <w:t>Особенности психологической подготовки</w:t>
      </w:r>
    </w:p>
    <w:p w:rsidR="0034518F" w:rsidRPr="00091454" w:rsidRDefault="0034518F" w:rsidP="0034518F">
      <w:pPr>
        <w:spacing w:after="0" w:line="240" w:lineRule="auto"/>
        <w:ind w:firstLine="567"/>
        <w:jc w:val="center"/>
        <w:rPr>
          <w:b/>
          <w:bCs/>
          <w:sz w:val="32"/>
          <w:szCs w:val="32"/>
        </w:rPr>
      </w:pPr>
      <w:r w:rsidRPr="00091454">
        <w:rPr>
          <w:b/>
          <w:bCs/>
          <w:sz w:val="32"/>
          <w:szCs w:val="32"/>
        </w:rPr>
        <w:t xml:space="preserve">к </w:t>
      </w:r>
      <w:r>
        <w:rPr>
          <w:b/>
          <w:bCs/>
          <w:sz w:val="32"/>
          <w:szCs w:val="32"/>
        </w:rPr>
        <w:t>экзамену</w:t>
      </w:r>
      <w:r w:rsidRPr="00091454">
        <w:rPr>
          <w:b/>
          <w:bCs/>
          <w:sz w:val="32"/>
          <w:szCs w:val="32"/>
        </w:rPr>
        <w:t xml:space="preserve"> </w:t>
      </w:r>
      <w:r w:rsidRPr="00091454">
        <w:rPr>
          <w:sz w:val="32"/>
          <w:szCs w:val="32"/>
        </w:rPr>
        <w:t>«</w:t>
      </w:r>
      <w:r w:rsidRPr="00091454">
        <w:rPr>
          <w:b/>
          <w:bCs/>
          <w:sz w:val="32"/>
          <w:szCs w:val="32"/>
        </w:rPr>
        <w:t>АСТЕНИЧНЫХ</w:t>
      </w:r>
      <w:r w:rsidRPr="00091454">
        <w:rPr>
          <w:sz w:val="32"/>
          <w:szCs w:val="32"/>
        </w:rPr>
        <w:t xml:space="preserve">»  </w:t>
      </w:r>
      <w:r w:rsidRPr="00091454">
        <w:rPr>
          <w:b/>
          <w:bCs/>
          <w:sz w:val="32"/>
          <w:szCs w:val="32"/>
        </w:rPr>
        <w:t>учащихся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 Упражнения:</w:t>
      </w:r>
    </w:p>
    <w:p w:rsidR="0034518F" w:rsidRPr="00674ACC" w:rsidRDefault="0034518F" w:rsidP="0034518F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szCs w:val="28"/>
        </w:rPr>
      </w:pPr>
      <w:r w:rsidRPr="00674ACC">
        <w:rPr>
          <w:szCs w:val="28"/>
        </w:rPr>
        <w:t>Пейте воду</w:t>
      </w:r>
    </w:p>
    <w:p w:rsidR="0034518F" w:rsidRPr="00674ACC" w:rsidRDefault="0034518F" w:rsidP="0034518F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szCs w:val="28"/>
        </w:rPr>
      </w:pPr>
      <w:r w:rsidRPr="00674ACC">
        <w:rPr>
          <w:szCs w:val="28"/>
        </w:rPr>
        <w:t>Энергетическое подключение</w:t>
      </w:r>
    </w:p>
    <w:p w:rsidR="0034518F" w:rsidRPr="00674ACC" w:rsidRDefault="0034518F" w:rsidP="0034518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8"/>
        </w:rPr>
      </w:pPr>
      <w:r w:rsidRPr="00674ACC">
        <w:rPr>
          <w:szCs w:val="28"/>
        </w:rPr>
        <w:t xml:space="preserve"> массируйте точки под ключицами</w:t>
      </w:r>
    </w:p>
    <w:p w:rsidR="0034518F" w:rsidRPr="00674ACC" w:rsidRDefault="0034518F" w:rsidP="0034518F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szCs w:val="28"/>
        </w:rPr>
      </w:pPr>
      <w:r w:rsidRPr="00674ACC">
        <w:rPr>
          <w:szCs w:val="28"/>
        </w:rPr>
        <w:t xml:space="preserve"> массируйте точки над верхней и нижней губой.</w:t>
      </w:r>
    </w:p>
    <w:p w:rsidR="0034518F" w:rsidRPr="00674ACC" w:rsidRDefault="0034518F" w:rsidP="0034518F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szCs w:val="28"/>
        </w:rPr>
      </w:pPr>
      <w:r w:rsidRPr="00674ACC">
        <w:rPr>
          <w:szCs w:val="28"/>
        </w:rPr>
        <w:t>Ходьба на месте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Это упражнение заставляет мозг переключаться в интегрированный режим работы. Выполняйте его когда вам становится трудно думать и действовать одновременно.</w:t>
      </w:r>
    </w:p>
    <w:p w:rsidR="0034518F" w:rsidRPr="00674ACC" w:rsidRDefault="0034518F" w:rsidP="0034518F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szCs w:val="28"/>
        </w:rPr>
      </w:pPr>
      <w:r w:rsidRPr="00674ACC">
        <w:rPr>
          <w:szCs w:val="28"/>
        </w:rPr>
        <w:t>Позитивные точки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Для эмоциональной разрядки в условиях стресса  воздействуйте на позитивные точки. Это улучшает кровообращение в области лба  и способствует интеграции системы «мозг-тело».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</w:p>
    <w:p w:rsidR="0034518F" w:rsidRPr="00091454" w:rsidRDefault="0034518F" w:rsidP="0034518F">
      <w:pPr>
        <w:spacing w:after="0" w:line="240" w:lineRule="auto"/>
        <w:ind w:firstLine="567"/>
        <w:jc w:val="center"/>
        <w:rPr>
          <w:sz w:val="32"/>
          <w:szCs w:val="32"/>
        </w:rPr>
      </w:pPr>
      <w:r w:rsidRPr="00091454">
        <w:rPr>
          <w:b/>
          <w:bCs/>
          <w:sz w:val="32"/>
          <w:szCs w:val="32"/>
        </w:rPr>
        <w:t>Особенности психологической подготовки</w:t>
      </w:r>
    </w:p>
    <w:p w:rsidR="0034518F" w:rsidRPr="00091454" w:rsidRDefault="0034518F" w:rsidP="0034518F">
      <w:pPr>
        <w:spacing w:after="0" w:line="240" w:lineRule="auto"/>
        <w:ind w:firstLine="567"/>
        <w:jc w:val="center"/>
        <w:rPr>
          <w:sz w:val="32"/>
          <w:szCs w:val="32"/>
        </w:rPr>
      </w:pPr>
      <w:r w:rsidRPr="00091454">
        <w:rPr>
          <w:b/>
          <w:bCs/>
          <w:sz w:val="32"/>
          <w:szCs w:val="32"/>
        </w:rPr>
        <w:t xml:space="preserve">к экзамену </w:t>
      </w:r>
      <w:r w:rsidRPr="00091454">
        <w:rPr>
          <w:sz w:val="32"/>
          <w:szCs w:val="32"/>
        </w:rPr>
        <w:t>«</w:t>
      </w:r>
      <w:r w:rsidRPr="00091454">
        <w:rPr>
          <w:b/>
          <w:bCs/>
          <w:sz w:val="32"/>
          <w:szCs w:val="32"/>
        </w:rPr>
        <w:t>ГИПЕРАКТИВНЫХ</w:t>
      </w:r>
      <w:r w:rsidRPr="00091454">
        <w:rPr>
          <w:sz w:val="32"/>
          <w:szCs w:val="32"/>
        </w:rPr>
        <w:t>»</w:t>
      </w:r>
      <w:r w:rsidRPr="00091454">
        <w:rPr>
          <w:b/>
          <w:bCs/>
          <w:sz w:val="32"/>
          <w:szCs w:val="32"/>
        </w:rPr>
        <w:t xml:space="preserve"> учащихся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 Упражнения: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1. Ходьба на месте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Это упражнение заставляет мозг переключаться в интегрированный режим работы. Выполняйте его когда вам становится трудно думать и действовать одновременно.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2. Точки походки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Стимулирование так называемых точек походки </w:t>
      </w:r>
      <w:r w:rsidRPr="00674ACC">
        <w:rPr>
          <w:szCs w:val="28"/>
        </w:rPr>
        <w:br/>
        <w:t>(на верхней стороне стопы между плюсневыми костями) способствует улучшению координации движений и восстановлению баланса во всем теле.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3. Энергетическая зарядка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Помогает устранить </w:t>
      </w:r>
      <w:proofErr w:type="spellStart"/>
      <w:r w:rsidRPr="00674ACC">
        <w:rPr>
          <w:szCs w:val="28"/>
        </w:rPr>
        <w:t>тугоподвижность</w:t>
      </w:r>
      <w:proofErr w:type="spellEnd"/>
      <w:r w:rsidRPr="00674ACC">
        <w:rPr>
          <w:szCs w:val="28"/>
        </w:rPr>
        <w:t xml:space="preserve"> позвонков, улучшает координацию движений в целом.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34518F" w:rsidRPr="00091454" w:rsidRDefault="0034518F" w:rsidP="0034518F">
      <w:pPr>
        <w:spacing w:after="0" w:line="240" w:lineRule="auto"/>
        <w:ind w:firstLine="567"/>
        <w:jc w:val="center"/>
        <w:rPr>
          <w:sz w:val="32"/>
          <w:szCs w:val="32"/>
        </w:rPr>
      </w:pPr>
      <w:r w:rsidRPr="00091454">
        <w:rPr>
          <w:b/>
          <w:bCs/>
          <w:sz w:val="32"/>
          <w:szCs w:val="32"/>
        </w:rPr>
        <w:t>Особенности психологической подготовки</w:t>
      </w:r>
    </w:p>
    <w:p w:rsidR="0034518F" w:rsidRPr="00674ACC" w:rsidRDefault="0034518F" w:rsidP="0034518F">
      <w:pPr>
        <w:tabs>
          <w:tab w:val="center" w:pos="5244"/>
          <w:tab w:val="left" w:pos="8640"/>
        </w:tabs>
        <w:spacing w:after="0" w:line="240" w:lineRule="auto"/>
        <w:ind w:firstLine="567"/>
        <w:rPr>
          <w:szCs w:val="28"/>
        </w:rPr>
      </w:pPr>
      <w:r w:rsidRPr="00091454">
        <w:rPr>
          <w:b/>
          <w:bCs/>
          <w:sz w:val="32"/>
          <w:szCs w:val="32"/>
        </w:rPr>
        <w:tab/>
        <w:t xml:space="preserve">к экзамену </w:t>
      </w:r>
      <w:r w:rsidRPr="00091454">
        <w:rPr>
          <w:sz w:val="32"/>
          <w:szCs w:val="32"/>
        </w:rPr>
        <w:t>«</w:t>
      </w:r>
      <w:r w:rsidRPr="00091454">
        <w:rPr>
          <w:b/>
          <w:bCs/>
          <w:sz w:val="32"/>
          <w:szCs w:val="32"/>
        </w:rPr>
        <w:t>ЗАСТРЕВАЮЩИХ</w:t>
      </w:r>
      <w:r w:rsidRPr="00091454">
        <w:rPr>
          <w:sz w:val="32"/>
          <w:szCs w:val="32"/>
        </w:rPr>
        <w:t>»</w:t>
      </w:r>
      <w:r w:rsidRPr="00091454">
        <w:rPr>
          <w:b/>
          <w:bCs/>
          <w:sz w:val="32"/>
          <w:szCs w:val="32"/>
        </w:rPr>
        <w:t xml:space="preserve"> учащихся</w:t>
      </w:r>
      <w:r w:rsidRPr="00091454">
        <w:rPr>
          <w:b/>
          <w:bCs/>
          <w:sz w:val="32"/>
          <w:szCs w:val="32"/>
        </w:rPr>
        <w:tab/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 Упражнения: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1. «Сова»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Это упражнение позволяет снять напряжение в мышцах шейно-плечевого пояса и увеличить амплитуду поворотов головы.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2. Ленивые восьмерки для письма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Трудно приступить к работе? Выписывайте восьмерки разных размеров на бумаге, столе, на доске. Всегда двигайтесь вверх и переходите вниз по бокам.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3. Алфавитные восьмерки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Когда текст становится неразборчивым и вы заходите в тупик, попрактикуйтесь в написании алфавита вдоль края ленивой восьмерки. Это очень эффективное упражнение хорошо помогает при трудностях с чтением и письмом.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34518F" w:rsidRPr="00091454" w:rsidRDefault="0034518F" w:rsidP="0034518F">
      <w:pPr>
        <w:spacing w:after="0" w:line="240" w:lineRule="auto"/>
        <w:ind w:firstLine="567"/>
        <w:jc w:val="center"/>
        <w:rPr>
          <w:sz w:val="32"/>
          <w:szCs w:val="32"/>
        </w:rPr>
      </w:pPr>
      <w:r w:rsidRPr="00091454">
        <w:rPr>
          <w:b/>
          <w:bCs/>
          <w:sz w:val="32"/>
          <w:szCs w:val="32"/>
        </w:rPr>
        <w:lastRenderedPageBreak/>
        <w:t>Особенности психологической подготовки</w:t>
      </w:r>
    </w:p>
    <w:p w:rsidR="0034518F" w:rsidRPr="00091454" w:rsidRDefault="0034518F" w:rsidP="0034518F">
      <w:pPr>
        <w:spacing w:after="0" w:line="240" w:lineRule="auto"/>
        <w:ind w:firstLine="567"/>
        <w:jc w:val="center"/>
        <w:rPr>
          <w:sz w:val="32"/>
          <w:szCs w:val="32"/>
        </w:rPr>
      </w:pPr>
      <w:r w:rsidRPr="00091454">
        <w:rPr>
          <w:b/>
          <w:bCs/>
          <w:sz w:val="32"/>
          <w:szCs w:val="32"/>
        </w:rPr>
        <w:t xml:space="preserve">к </w:t>
      </w:r>
      <w:r>
        <w:rPr>
          <w:b/>
          <w:bCs/>
          <w:sz w:val="32"/>
          <w:szCs w:val="32"/>
        </w:rPr>
        <w:t>экзамену</w:t>
      </w:r>
      <w:r w:rsidRPr="00091454">
        <w:rPr>
          <w:b/>
          <w:bCs/>
          <w:sz w:val="32"/>
          <w:szCs w:val="32"/>
        </w:rPr>
        <w:t xml:space="preserve"> </w:t>
      </w:r>
      <w:r w:rsidRPr="00091454">
        <w:rPr>
          <w:sz w:val="32"/>
          <w:szCs w:val="32"/>
        </w:rPr>
        <w:t>«</w:t>
      </w:r>
      <w:r w:rsidRPr="00091454">
        <w:rPr>
          <w:b/>
          <w:bCs/>
          <w:sz w:val="32"/>
          <w:szCs w:val="32"/>
        </w:rPr>
        <w:t>НЕУВЕРЕННЫХ</w:t>
      </w:r>
      <w:r w:rsidRPr="00091454">
        <w:rPr>
          <w:sz w:val="32"/>
          <w:szCs w:val="32"/>
        </w:rPr>
        <w:t>»</w:t>
      </w:r>
      <w:r w:rsidRPr="00091454">
        <w:rPr>
          <w:b/>
          <w:bCs/>
          <w:sz w:val="32"/>
          <w:szCs w:val="32"/>
        </w:rPr>
        <w:t xml:space="preserve"> учащихся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 Упражнения</w:t>
      </w:r>
    </w:p>
    <w:p w:rsidR="0034518F" w:rsidRPr="00674ACC" w:rsidRDefault="0034518F" w:rsidP="0034518F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szCs w:val="28"/>
        </w:rPr>
      </w:pPr>
      <w:r w:rsidRPr="00674ACC">
        <w:rPr>
          <w:szCs w:val="28"/>
        </w:rPr>
        <w:t>Крюк Кука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Данное упражнение позволяет привести в сбалансированное состояние все энергетические меридианы.</w:t>
      </w:r>
    </w:p>
    <w:p w:rsidR="0034518F" w:rsidRPr="00674ACC" w:rsidRDefault="0034518F" w:rsidP="0034518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</w:rPr>
      </w:pPr>
      <w:r w:rsidRPr="00674ACC">
        <w:rPr>
          <w:szCs w:val="28"/>
        </w:rPr>
        <w:t>Поляризованное дыхание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Дыхательный цикл связан с доминированием того или иного полушария головного мозга. Данная техника помогает восстановить баланс системы «мозг-тело», способствует релаксации и прояснению сознания.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3. Снятие эмоционального стресса с помощью вращения глазами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Комбинация воздействия на позитивные точки и вращения глазами приводит к мгновенному улучшению эмоционального состояния, причем </w:t>
      </w:r>
      <w:proofErr w:type="spellStart"/>
      <w:r w:rsidRPr="00674ACC">
        <w:rPr>
          <w:szCs w:val="28"/>
        </w:rPr>
        <w:t>антистрессовый</w:t>
      </w:r>
      <w:proofErr w:type="spellEnd"/>
      <w:r w:rsidRPr="00674ACC">
        <w:rPr>
          <w:szCs w:val="28"/>
        </w:rPr>
        <w:t xml:space="preserve"> эффект оказывается на весь мозг.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34518F" w:rsidRPr="00091454" w:rsidRDefault="0034518F" w:rsidP="0034518F">
      <w:pPr>
        <w:spacing w:after="0" w:line="240" w:lineRule="auto"/>
        <w:ind w:firstLine="567"/>
        <w:jc w:val="center"/>
        <w:rPr>
          <w:sz w:val="32"/>
          <w:szCs w:val="32"/>
        </w:rPr>
      </w:pPr>
      <w:r w:rsidRPr="00091454">
        <w:rPr>
          <w:b/>
          <w:bCs/>
          <w:sz w:val="32"/>
          <w:szCs w:val="32"/>
        </w:rPr>
        <w:t>Особенности  психологической подготовки</w:t>
      </w:r>
    </w:p>
    <w:p w:rsidR="0034518F" w:rsidRPr="00091454" w:rsidRDefault="0034518F" w:rsidP="0034518F">
      <w:pPr>
        <w:spacing w:after="0" w:line="240" w:lineRule="auto"/>
        <w:ind w:firstLine="567"/>
        <w:jc w:val="center"/>
        <w:rPr>
          <w:sz w:val="32"/>
          <w:szCs w:val="32"/>
        </w:rPr>
      </w:pPr>
      <w:r w:rsidRPr="00091454">
        <w:rPr>
          <w:b/>
          <w:bCs/>
          <w:sz w:val="32"/>
          <w:szCs w:val="32"/>
        </w:rPr>
        <w:t xml:space="preserve">к </w:t>
      </w:r>
      <w:r>
        <w:rPr>
          <w:b/>
          <w:bCs/>
          <w:sz w:val="32"/>
          <w:szCs w:val="32"/>
        </w:rPr>
        <w:t>экзамену</w:t>
      </w:r>
      <w:r w:rsidRPr="00091454">
        <w:rPr>
          <w:b/>
          <w:bCs/>
          <w:sz w:val="32"/>
          <w:szCs w:val="32"/>
        </w:rPr>
        <w:t xml:space="preserve"> </w:t>
      </w:r>
      <w:r w:rsidRPr="00091454">
        <w:rPr>
          <w:sz w:val="32"/>
          <w:szCs w:val="32"/>
        </w:rPr>
        <w:t>«</w:t>
      </w:r>
      <w:r w:rsidRPr="00091454">
        <w:rPr>
          <w:b/>
          <w:bCs/>
          <w:sz w:val="32"/>
          <w:szCs w:val="32"/>
        </w:rPr>
        <w:t>ОТЛИЧНИКОВ</w:t>
      </w:r>
      <w:r w:rsidRPr="00091454">
        <w:rPr>
          <w:sz w:val="32"/>
          <w:szCs w:val="32"/>
        </w:rPr>
        <w:t>»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 Упражнения:</w:t>
      </w:r>
    </w:p>
    <w:p w:rsidR="0034518F" w:rsidRPr="00674ACC" w:rsidRDefault="0034518F" w:rsidP="0034518F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</w:rPr>
      </w:pPr>
      <w:r w:rsidRPr="00674ACC">
        <w:rPr>
          <w:szCs w:val="28"/>
        </w:rPr>
        <w:t>Энергетическая зарядка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Способствует гибкости позвоночника расслабляет мышцы спины живота. Легко выполняется за рабочим столом.</w:t>
      </w:r>
    </w:p>
    <w:p w:rsidR="0034518F" w:rsidRPr="00674ACC" w:rsidRDefault="0034518F" w:rsidP="0034518F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szCs w:val="28"/>
        </w:rPr>
      </w:pPr>
      <w:r w:rsidRPr="00674ACC">
        <w:rPr>
          <w:szCs w:val="28"/>
        </w:rPr>
        <w:t>Клеверный лист.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Это упражнение является разминкой перед письмом или рисованием обеспечивая интеграцию рук и глаз.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>3.   Зевание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674ACC">
        <w:rPr>
          <w:szCs w:val="28"/>
        </w:rPr>
        <w:t xml:space="preserve">Зевота способствует </w:t>
      </w:r>
      <w:proofErr w:type="spellStart"/>
      <w:r w:rsidRPr="00674ACC">
        <w:rPr>
          <w:szCs w:val="28"/>
        </w:rPr>
        <w:t>дет</w:t>
      </w:r>
      <w:r>
        <w:rPr>
          <w:szCs w:val="28"/>
        </w:rPr>
        <w:t>о</w:t>
      </w:r>
      <w:r w:rsidRPr="00674ACC">
        <w:rPr>
          <w:szCs w:val="28"/>
        </w:rPr>
        <w:t>ксикации</w:t>
      </w:r>
      <w:proofErr w:type="spellEnd"/>
      <w:r w:rsidRPr="00674ACC">
        <w:rPr>
          <w:szCs w:val="28"/>
        </w:rPr>
        <w:t xml:space="preserve"> организма стимулирует работу слезных потоков расслабляет все тело от макушки до пяток.</w:t>
      </w:r>
    </w:p>
    <w:p w:rsidR="0034518F" w:rsidRPr="00674ACC" w:rsidRDefault="0034518F" w:rsidP="0034518F">
      <w:pPr>
        <w:spacing w:after="0" w:line="240" w:lineRule="auto"/>
        <w:ind w:firstLine="567"/>
        <w:jc w:val="both"/>
        <w:rPr>
          <w:b/>
          <w:bCs/>
          <w:szCs w:val="28"/>
        </w:rPr>
      </w:pPr>
    </w:p>
    <w:p w:rsidR="0034518F" w:rsidRPr="00091454" w:rsidRDefault="0034518F" w:rsidP="0034518F">
      <w:pPr>
        <w:spacing w:after="0" w:line="240" w:lineRule="auto"/>
        <w:ind w:firstLine="567"/>
        <w:jc w:val="center"/>
        <w:rPr>
          <w:b/>
          <w:sz w:val="32"/>
          <w:szCs w:val="32"/>
        </w:rPr>
      </w:pPr>
      <w:r w:rsidRPr="00091454">
        <w:rPr>
          <w:b/>
          <w:bCs/>
          <w:sz w:val="32"/>
          <w:szCs w:val="32"/>
        </w:rPr>
        <w:t>Особенности психологической  подготовки</w:t>
      </w:r>
    </w:p>
    <w:p w:rsidR="0034518F" w:rsidRPr="00091454" w:rsidRDefault="0034518F" w:rsidP="0034518F">
      <w:pPr>
        <w:spacing w:after="0" w:line="240" w:lineRule="auto"/>
        <w:ind w:firstLine="567"/>
        <w:jc w:val="center"/>
        <w:rPr>
          <w:b/>
          <w:sz w:val="32"/>
          <w:szCs w:val="32"/>
        </w:rPr>
      </w:pPr>
      <w:r w:rsidRPr="00091454">
        <w:rPr>
          <w:b/>
          <w:bCs/>
          <w:sz w:val="32"/>
          <w:szCs w:val="32"/>
        </w:rPr>
        <w:t xml:space="preserve">к </w:t>
      </w:r>
      <w:r>
        <w:rPr>
          <w:b/>
          <w:bCs/>
          <w:sz w:val="32"/>
          <w:szCs w:val="32"/>
        </w:rPr>
        <w:t>экзамену</w:t>
      </w:r>
      <w:r w:rsidRPr="00091454">
        <w:rPr>
          <w:b/>
          <w:bCs/>
          <w:sz w:val="32"/>
          <w:szCs w:val="32"/>
        </w:rPr>
        <w:t xml:space="preserve"> </w:t>
      </w:r>
      <w:r w:rsidRPr="00091454">
        <w:rPr>
          <w:b/>
          <w:sz w:val="32"/>
          <w:szCs w:val="32"/>
        </w:rPr>
        <w:t>«ТРЕВОЖНЫХ» учащихся</w:t>
      </w:r>
    </w:p>
    <w:p w:rsidR="0034518F" w:rsidRPr="00091454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091454">
        <w:rPr>
          <w:szCs w:val="28"/>
        </w:rPr>
        <w:t xml:space="preserve"> Упражнения:</w:t>
      </w:r>
    </w:p>
    <w:p w:rsidR="0034518F" w:rsidRPr="00091454" w:rsidRDefault="0034518F" w:rsidP="003451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091454">
        <w:rPr>
          <w:szCs w:val="28"/>
        </w:rPr>
        <w:t xml:space="preserve"> Слух</w:t>
      </w:r>
    </w:p>
    <w:p w:rsidR="0034518F" w:rsidRPr="00091454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091454">
        <w:rPr>
          <w:szCs w:val="28"/>
        </w:rPr>
        <w:t xml:space="preserve">Массируя уши вы стимулируете множество </w:t>
      </w:r>
      <w:proofErr w:type="spellStart"/>
      <w:r w:rsidRPr="00091454">
        <w:rPr>
          <w:szCs w:val="28"/>
        </w:rPr>
        <w:t>акупрессурных</w:t>
      </w:r>
      <w:proofErr w:type="spellEnd"/>
      <w:r w:rsidRPr="00091454">
        <w:rPr>
          <w:szCs w:val="28"/>
        </w:rPr>
        <w:t xml:space="preserve"> точек, что чрезвычайно благотворно сказывается на всем организме.</w:t>
      </w:r>
    </w:p>
    <w:p w:rsidR="0034518F" w:rsidRPr="00091454" w:rsidRDefault="0034518F" w:rsidP="003451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091454">
        <w:rPr>
          <w:szCs w:val="28"/>
        </w:rPr>
        <w:t xml:space="preserve">Пейте воду.  </w:t>
      </w:r>
    </w:p>
    <w:p w:rsidR="0034518F" w:rsidRDefault="0034518F" w:rsidP="003451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091454">
        <w:rPr>
          <w:szCs w:val="28"/>
        </w:rPr>
        <w:t xml:space="preserve">Перекрестная ходьба. </w:t>
      </w:r>
    </w:p>
    <w:p w:rsidR="0034518F" w:rsidRPr="00091454" w:rsidRDefault="0034518F" w:rsidP="003451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091454">
        <w:rPr>
          <w:szCs w:val="28"/>
        </w:rPr>
        <w:t>Позитивные точки. Держите ПОЗИТИВНЫЕ ТОЧКИ, чтобы снять стресс и/или повысить мотивацию.</w:t>
      </w:r>
    </w:p>
    <w:p w:rsidR="0034518F" w:rsidRPr="00091454" w:rsidRDefault="0034518F" w:rsidP="0034518F">
      <w:pPr>
        <w:spacing w:after="0" w:line="240" w:lineRule="auto"/>
        <w:ind w:firstLine="567"/>
        <w:jc w:val="both"/>
        <w:rPr>
          <w:szCs w:val="28"/>
        </w:rPr>
      </w:pPr>
      <w:r w:rsidRPr="00091454">
        <w:rPr>
          <w:szCs w:val="28"/>
        </w:rPr>
        <w:t>«Позитивные точки» расположены посередине между бровями и линией роста волос точно над зрачками. Достаточно легкого касания. Вы успокоитесь менее, чем за одну минуту. Дышите глубоко и свободно.</w:t>
      </w:r>
    </w:p>
    <w:p w:rsidR="0034518F" w:rsidRPr="00091454" w:rsidRDefault="0034518F" w:rsidP="0034518F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szCs w:val="28"/>
        </w:rPr>
      </w:pPr>
      <w:r w:rsidRPr="00091454">
        <w:rPr>
          <w:szCs w:val="28"/>
        </w:rPr>
        <w:t>Ленивые восьмерки для письма</w:t>
      </w:r>
    </w:p>
    <w:p w:rsidR="00203193" w:rsidRPr="00674ACC" w:rsidRDefault="00203193" w:rsidP="0034518F">
      <w:pPr>
        <w:spacing w:after="0" w:line="240" w:lineRule="auto"/>
        <w:ind w:firstLine="567"/>
        <w:jc w:val="center"/>
        <w:rPr>
          <w:szCs w:val="28"/>
        </w:rPr>
      </w:pPr>
    </w:p>
    <w:sectPr w:rsidR="00203193" w:rsidRPr="00674ACC" w:rsidSect="00674ACC">
      <w:pgSz w:w="11906" w:h="16838"/>
      <w:pgMar w:top="1134" w:right="851" w:bottom="72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184D"/>
    <w:multiLevelType w:val="hybridMultilevel"/>
    <w:tmpl w:val="0582A0C4"/>
    <w:lvl w:ilvl="0" w:tplc="2B642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6CF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5ACC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228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4EE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A25B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4E76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8E49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A07D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C4A19"/>
    <w:multiLevelType w:val="hybridMultilevel"/>
    <w:tmpl w:val="AA1C971A"/>
    <w:lvl w:ilvl="0" w:tplc="4836C5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E2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E8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C5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C2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B04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68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47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A6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C073F"/>
    <w:multiLevelType w:val="hybridMultilevel"/>
    <w:tmpl w:val="03C285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21679"/>
    <w:multiLevelType w:val="hybridMultilevel"/>
    <w:tmpl w:val="90AA43E0"/>
    <w:lvl w:ilvl="0" w:tplc="41FA7DA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0230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6EAF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30B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413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F0B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3EE2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E23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B44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571DB"/>
    <w:multiLevelType w:val="hybridMultilevel"/>
    <w:tmpl w:val="68E4815C"/>
    <w:lvl w:ilvl="0" w:tplc="4A68EF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68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AC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74B6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44E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CC7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4E5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109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AC7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A803AF5"/>
    <w:multiLevelType w:val="hybridMultilevel"/>
    <w:tmpl w:val="02B2A5A4"/>
    <w:lvl w:ilvl="0" w:tplc="1E5AD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10B2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B27F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3C5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DA09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004B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4465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20B7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CF87F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A7E44"/>
    <w:multiLevelType w:val="hybridMultilevel"/>
    <w:tmpl w:val="AA1C971A"/>
    <w:lvl w:ilvl="0" w:tplc="4836C53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4E2B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E3E8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C5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DC2F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B04B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6688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4470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9A6F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56AC3"/>
    <w:multiLevelType w:val="hybridMultilevel"/>
    <w:tmpl w:val="0FEADCCC"/>
    <w:lvl w:ilvl="0" w:tplc="0A8E5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A67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9283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D09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821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405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2DE2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74EE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22A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D2009B"/>
    <w:multiLevelType w:val="hybridMultilevel"/>
    <w:tmpl w:val="5CA21FB6"/>
    <w:lvl w:ilvl="0" w:tplc="E9E0BB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00279C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8F7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5AB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404D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4BD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501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0C45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B6D1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67E92"/>
    <w:multiLevelType w:val="hybridMultilevel"/>
    <w:tmpl w:val="0CA6BAA8"/>
    <w:lvl w:ilvl="0" w:tplc="6C2AF18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842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D43B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32D9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250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3E95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8C2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7EA5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E272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EE6D55"/>
    <w:multiLevelType w:val="hybridMultilevel"/>
    <w:tmpl w:val="306636C6"/>
    <w:lvl w:ilvl="0" w:tplc="BF06B8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0C40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0AC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421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EDD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329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80C4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BAC8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070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83041A0"/>
    <w:multiLevelType w:val="hybridMultilevel"/>
    <w:tmpl w:val="98522694"/>
    <w:lvl w:ilvl="0" w:tplc="6F64C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46B3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E46F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21C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0B2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21CC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963B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369E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9001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EB348F"/>
    <w:multiLevelType w:val="hybridMultilevel"/>
    <w:tmpl w:val="203A9882"/>
    <w:lvl w:ilvl="0" w:tplc="50EE11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62B40D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65C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DEC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6F0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6EFD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EE98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5A11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A01B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86680E"/>
    <w:multiLevelType w:val="hybridMultilevel"/>
    <w:tmpl w:val="63263C18"/>
    <w:lvl w:ilvl="0" w:tplc="DFE84A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CA034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8A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C22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AA3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1CB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BE3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6C6D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D86C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3"/>
  </w:num>
  <w:num w:numId="5">
    <w:abstractNumId w:val="9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drawingGridHorizontalSpacing w:val="140"/>
  <w:displayHorizontalDrawingGridEvery w:val="2"/>
  <w:characterSpacingControl w:val="doNotCompress"/>
  <w:compat/>
  <w:rsids>
    <w:rsidRoot w:val="00BA3A4E"/>
    <w:rsid w:val="001812BA"/>
    <w:rsid w:val="00203193"/>
    <w:rsid w:val="0034518F"/>
    <w:rsid w:val="00352E6D"/>
    <w:rsid w:val="005332F9"/>
    <w:rsid w:val="00674ACC"/>
    <w:rsid w:val="006855B9"/>
    <w:rsid w:val="007647B9"/>
    <w:rsid w:val="00792F19"/>
    <w:rsid w:val="007C54AE"/>
    <w:rsid w:val="00A7418B"/>
    <w:rsid w:val="00AE49EF"/>
    <w:rsid w:val="00BA3A4E"/>
    <w:rsid w:val="00C22A89"/>
    <w:rsid w:val="00E37910"/>
    <w:rsid w:val="00FA5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4E"/>
    <w:pPr>
      <w:spacing w:after="80" w:line="276" w:lineRule="auto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22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2A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137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4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820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072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90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770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716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8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2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7949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393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777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5488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95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7999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363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3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центр3</dc:creator>
  <cp:lastModifiedBy>HP</cp:lastModifiedBy>
  <cp:revision>4</cp:revision>
  <cp:lastPrinted>2021-03-09T07:36:00Z</cp:lastPrinted>
  <dcterms:created xsi:type="dcterms:W3CDTF">2023-12-22T07:26:00Z</dcterms:created>
  <dcterms:modified xsi:type="dcterms:W3CDTF">2023-12-22T07:33:00Z</dcterms:modified>
</cp:coreProperties>
</file>